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9" w:rsidRDefault="00AE32D9">
      <w:r>
        <w:t>Use the graph to answer the following questions.</w:t>
      </w:r>
    </w:p>
    <w:p w:rsidR="00AE32D9" w:rsidRDefault="00AE32D9"/>
    <w:p w:rsidR="00A034C2" w:rsidRDefault="00AE32D9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32D9" w:rsidRDefault="00AE32D9"/>
    <w:p w:rsidR="00AE32D9" w:rsidRDefault="00AE32D9">
      <w:r>
        <w:t>1. What type of graph is this?</w:t>
      </w:r>
    </w:p>
    <w:p w:rsidR="00AE32D9" w:rsidRDefault="00AE32D9"/>
    <w:p w:rsidR="00AE32D9" w:rsidRDefault="00AE32D9">
      <w:bookmarkStart w:id="0" w:name="_GoBack"/>
      <w:bookmarkEnd w:id="0"/>
      <w:r>
        <w:t>2. What is the dependent variable?</w:t>
      </w:r>
    </w:p>
    <w:p w:rsidR="00AE32D9" w:rsidRDefault="00AE32D9"/>
    <w:p w:rsidR="00B80086" w:rsidRDefault="00B80086"/>
    <w:p w:rsidR="00AE32D9" w:rsidRDefault="00AE32D9">
      <w:r>
        <w:t>3. What is the independent variable?</w:t>
      </w:r>
    </w:p>
    <w:p w:rsidR="00AE32D9" w:rsidRDefault="00AE32D9"/>
    <w:p w:rsidR="00B80086" w:rsidRDefault="00B80086"/>
    <w:p w:rsidR="00AE32D9" w:rsidRDefault="00AE32D9">
      <w:r>
        <w:t>4. What is the average pH in this experiment?</w:t>
      </w:r>
    </w:p>
    <w:p w:rsidR="00AE32D9" w:rsidRDefault="00AE32D9"/>
    <w:p w:rsidR="00B80086" w:rsidRDefault="00B80086"/>
    <w:p w:rsidR="00AE32D9" w:rsidRDefault="00AE32D9">
      <w:r>
        <w:t>5. What is the average number of tadpoles per sample?</w:t>
      </w:r>
    </w:p>
    <w:p w:rsidR="00AE32D9" w:rsidRDefault="00AE32D9"/>
    <w:p w:rsidR="00B80086" w:rsidRDefault="00B80086"/>
    <w:p w:rsidR="00AE32D9" w:rsidRDefault="00AE32D9">
      <w:r>
        <w:t>6. What is the optimum water pH for tadpole development?</w:t>
      </w:r>
    </w:p>
    <w:p w:rsidR="00AE32D9" w:rsidRDefault="00AE32D9"/>
    <w:p w:rsidR="00B80086" w:rsidRDefault="00B80086"/>
    <w:p w:rsidR="00AE32D9" w:rsidRDefault="00AE32D9">
      <w:r>
        <w:t>7. Between what two pH readings is there the greatest change in tadpole number?</w:t>
      </w:r>
    </w:p>
    <w:p w:rsidR="00AE32D9" w:rsidRDefault="00AE32D9"/>
    <w:p w:rsidR="00B80086" w:rsidRDefault="00B80086"/>
    <w:p w:rsidR="00AE32D9" w:rsidRDefault="00AE32D9">
      <w:r>
        <w:t>8. How many tadpoles would we expect to find in water with a pH reading of 5.0?</w:t>
      </w:r>
    </w:p>
    <w:sectPr w:rsidR="00AE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9"/>
    <w:rsid w:val="00007608"/>
    <w:rsid w:val="000077E8"/>
    <w:rsid w:val="00010F6C"/>
    <w:rsid w:val="0001201E"/>
    <w:rsid w:val="000123C2"/>
    <w:rsid w:val="000200E0"/>
    <w:rsid w:val="000230AD"/>
    <w:rsid w:val="000301CD"/>
    <w:rsid w:val="00031B66"/>
    <w:rsid w:val="0003592D"/>
    <w:rsid w:val="0004129A"/>
    <w:rsid w:val="000429FD"/>
    <w:rsid w:val="00043D9F"/>
    <w:rsid w:val="00064115"/>
    <w:rsid w:val="000A708A"/>
    <w:rsid w:val="000B10B7"/>
    <w:rsid w:val="000B41E4"/>
    <w:rsid w:val="0010702F"/>
    <w:rsid w:val="0013767D"/>
    <w:rsid w:val="001457B8"/>
    <w:rsid w:val="00147A67"/>
    <w:rsid w:val="001662AF"/>
    <w:rsid w:val="001A7D97"/>
    <w:rsid w:val="001B11F9"/>
    <w:rsid w:val="001B22E2"/>
    <w:rsid w:val="001B396F"/>
    <w:rsid w:val="002032E0"/>
    <w:rsid w:val="00214B05"/>
    <w:rsid w:val="00226DEB"/>
    <w:rsid w:val="002318B6"/>
    <w:rsid w:val="002472D1"/>
    <w:rsid w:val="002A1A58"/>
    <w:rsid w:val="002A6C76"/>
    <w:rsid w:val="002B5D78"/>
    <w:rsid w:val="002C0D68"/>
    <w:rsid w:val="002D29BD"/>
    <w:rsid w:val="002D504D"/>
    <w:rsid w:val="003016C3"/>
    <w:rsid w:val="003054E7"/>
    <w:rsid w:val="00311C27"/>
    <w:rsid w:val="00332AC5"/>
    <w:rsid w:val="003339A5"/>
    <w:rsid w:val="0033443D"/>
    <w:rsid w:val="003346B8"/>
    <w:rsid w:val="003370C2"/>
    <w:rsid w:val="00344428"/>
    <w:rsid w:val="00347675"/>
    <w:rsid w:val="003741E2"/>
    <w:rsid w:val="00390DB3"/>
    <w:rsid w:val="003A6DD3"/>
    <w:rsid w:val="003C58DB"/>
    <w:rsid w:val="003D532E"/>
    <w:rsid w:val="003E30BD"/>
    <w:rsid w:val="003E6D14"/>
    <w:rsid w:val="003E7088"/>
    <w:rsid w:val="00406C82"/>
    <w:rsid w:val="004365FD"/>
    <w:rsid w:val="00437A52"/>
    <w:rsid w:val="004478FE"/>
    <w:rsid w:val="00461C0B"/>
    <w:rsid w:val="00463DD5"/>
    <w:rsid w:val="004811FA"/>
    <w:rsid w:val="00494295"/>
    <w:rsid w:val="004B2C4E"/>
    <w:rsid w:val="004C2E7E"/>
    <w:rsid w:val="004D1280"/>
    <w:rsid w:val="004D465F"/>
    <w:rsid w:val="004F2FF9"/>
    <w:rsid w:val="004F7DEC"/>
    <w:rsid w:val="005015A1"/>
    <w:rsid w:val="005143A5"/>
    <w:rsid w:val="00554612"/>
    <w:rsid w:val="005578EE"/>
    <w:rsid w:val="0056571C"/>
    <w:rsid w:val="005662F4"/>
    <w:rsid w:val="00582A43"/>
    <w:rsid w:val="005F5966"/>
    <w:rsid w:val="00611FAE"/>
    <w:rsid w:val="006137D6"/>
    <w:rsid w:val="00632202"/>
    <w:rsid w:val="006326CD"/>
    <w:rsid w:val="00644089"/>
    <w:rsid w:val="00653C13"/>
    <w:rsid w:val="00656A15"/>
    <w:rsid w:val="0068200A"/>
    <w:rsid w:val="006B3B5D"/>
    <w:rsid w:val="006B4E79"/>
    <w:rsid w:val="006C208E"/>
    <w:rsid w:val="006C7BD2"/>
    <w:rsid w:val="006E636C"/>
    <w:rsid w:val="006F16C9"/>
    <w:rsid w:val="00706501"/>
    <w:rsid w:val="0072421A"/>
    <w:rsid w:val="00727029"/>
    <w:rsid w:val="00744210"/>
    <w:rsid w:val="0078118E"/>
    <w:rsid w:val="007A0506"/>
    <w:rsid w:val="007A0B53"/>
    <w:rsid w:val="007A7E91"/>
    <w:rsid w:val="007B70B4"/>
    <w:rsid w:val="007D2DAE"/>
    <w:rsid w:val="007E6A93"/>
    <w:rsid w:val="007F3FF3"/>
    <w:rsid w:val="008137DC"/>
    <w:rsid w:val="00815056"/>
    <w:rsid w:val="00843444"/>
    <w:rsid w:val="008517CF"/>
    <w:rsid w:val="00853F63"/>
    <w:rsid w:val="00875CF4"/>
    <w:rsid w:val="00890512"/>
    <w:rsid w:val="008936EA"/>
    <w:rsid w:val="00894CBF"/>
    <w:rsid w:val="008B3DD2"/>
    <w:rsid w:val="008B4FE9"/>
    <w:rsid w:val="008C5809"/>
    <w:rsid w:val="009058CF"/>
    <w:rsid w:val="00905D08"/>
    <w:rsid w:val="0091058B"/>
    <w:rsid w:val="00910A1D"/>
    <w:rsid w:val="009210F3"/>
    <w:rsid w:val="009255E9"/>
    <w:rsid w:val="00941F22"/>
    <w:rsid w:val="009573DE"/>
    <w:rsid w:val="00961A87"/>
    <w:rsid w:val="00962A1E"/>
    <w:rsid w:val="0099013F"/>
    <w:rsid w:val="00990AEE"/>
    <w:rsid w:val="00992877"/>
    <w:rsid w:val="009C0F39"/>
    <w:rsid w:val="009E477D"/>
    <w:rsid w:val="009E5BE1"/>
    <w:rsid w:val="009E5F3A"/>
    <w:rsid w:val="009E6574"/>
    <w:rsid w:val="00A027EA"/>
    <w:rsid w:val="00A034C2"/>
    <w:rsid w:val="00A30550"/>
    <w:rsid w:val="00A36E11"/>
    <w:rsid w:val="00A37E8C"/>
    <w:rsid w:val="00A45FB5"/>
    <w:rsid w:val="00A46D23"/>
    <w:rsid w:val="00A57D41"/>
    <w:rsid w:val="00A675EE"/>
    <w:rsid w:val="00AA4F31"/>
    <w:rsid w:val="00AA53DA"/>
    <w:rsid w:val="00AC2509"/>
    <w:rsid w:val="00AE1148"/>
    <w:rsid w:val="00AE32D9"/>
    <w:rsid w:val="00AE50CC"/>
    <w:rsid w:val="00AE69A5"/>
    <w:rsid w:val="00AF14B2"/>
    <w:rsid w:val="00B038BC"/>
    <w:rsid w:val="00B17F75"/>
    <w:rsid w:val="00B2357D"/>
    <w:rsid w:val="00B70CE6"/>
    <w:rsid w:val="00B80086"/>
    <w:rsid w:val="00B805E0"/>
    <w:rsid w:val="00B921C8"/>
    <w:rsid w:val="00BA07BF"/>
    <w:rsid w:val="00BA266A"/>
    <w:rsid w:val="00BC163A"/>
    <w:rsid w:val="00BC1ED6"/>
    <w:rsid w:val="00BC7950"/>
    <w:rsid w:val="00BC7DC3"/>
    <w:rsid w:val="00BD0AA5"/>
    <w:rsid w:val="00BD2AF0"/>
    <w:rsid w:val="00BD2E45"/>
    <w:rsid w:val="00BD5C12"/>
    <w:rsid w:val="00BF01A2"/>
    <w:rsid w:val="00C268A1"/>
    <w:rsid w:val="00C326EC"/>
    <w:rsid w:val="00C3281F"/>
    <w:rsid w:val="00CB39F7"/>
    <w:rsid w:val="00CC4D14"/>
    <w:rsid w:val="00CD5945"/>
    <w:rsid w:val="00CE20D5"/>
    <w:rsid w:val="00CE587A"/>
    <w:rsid w:val="00CF3FFD"/>
    <w:rsid w:val="00CF4892"/>
    <w:rsid w:val="00CF6564"/>
    <w:rsid w:val="00CF6F0E"/>
    <w:rsid w:val="00D040EB"/>
    <w:rsid w:val="00D062AB"/>
    <w:rsid w:val="00D064A0"/>
    <w:rsid w:val="00D161A7"/>
    <w:rsid w:val="00D17B51"/>
    <w:rsid w:val="00D232C0"/>
    <w:rsid w:val="00D24549"/>
    <w:rsid w:val="00D3626F"/>
    <w:rsid w:val="00D432C4"/>
    <w:rsid w:val="00D5154A"/>
    <w:rsid w:val="00D80E42"/>
    <w:rsid w:val="00D80F40"/>
    <w:rsid w:val="00D82E6B"/>
    <w:rsid w:val="00D91986"/>
    <w:rsid w:val="00DA0516"/>
    <w:rsid w:val="00DA2C2A"/>
    <w:rsid w:val="00DA5391"/>
    <w:rsid w:val="00DB1A1B"/>
    <w:rsid w:val="00DB3A99"/>
    <w:rsid w:val="00DD2B28"/>
    <w:rsid w:val="00DD7C13"/>
    <w:rsid w:val="00DF1F8A"/>
    <w:rsid w:val="00DF41B3"/>
    <w:rsid w:val="00DF7E5E"/>
    <w:rsid w:val="00E04098"/>
    <w:rsid w:val="00E07A66"/>
    <w:rsid w:val="00E24062"/>
    <w:rsid w:val="00E40765"/>
    <w:rsid w:val="00E43D77"/>
    <w:rsid w:val="00E648FD"/>
    <w:rsid w:val="00E70132"/>
    <w:rsid w:val="00E750C9"/>
    <w:rsid w:val="00E75855"/>
    <w:rsid w:val="00EA3012"/>
    <w:rsid w:val="00EA6402"/>
    <w:rsid w:val="00EC2DF0"/>
    <w:rsid w:val="00EC45E7"/>
    <w:rsid w:val="00ED7A29"/>
    <w:rsid w:val="00EF4AEF"/>
    <w:rsid w:val="00F44C59"/>
    <w:rsid w:val="00F45F70"/>
    <w:rsid w:val="00F50A69"/>
    <w:rsid w:val="00F76E70"/>
    <w:rsid w:val="00FA003E"/>
    <w:rsid w:val="00FA2EE2"/>
    <w:rsid w:val="00FA618D"/>
    <w:rsid w:val="00FC679A"/>
    <w:rsid w:val="00FC69B0"/>
    <w:rsid w:val="00FD078C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tadpoles in a</a:t>
            </a:r>
            <a:r>
              <a:rPr lang="en-US" baseline="0"/>
              <a:t> pond with varying pH levels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tadpoles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7</c:v>
                </c:pt>
                <c:pt idx="4">
                  <c:v>7.5</c:v>
                </c:pt>
                <c:pt idx="5">
                  <c:v>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43</c:v>
                </c:pt>
                <c:pt idx="2">
                  <c:v>88</c:v>
                </c:pt>
                <c:pt idx="3">
                  <c:v>78</c:v>
                </c:pt>
                <c:pt idx="4">
                  <c:v>69</c:v>
                </c:pt>
                <c:pt idx="5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746755968"/>
        <c:axId val="773472256"/>
      </c:lineChart>
      <c:catAx>
        <c:axId val="74675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Pond</a:t>
                </a:r>
                <a:r>
                  <a:rPr lang="en-US" baseline="0"/>
                  <a:t> Water pH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73472256"/>
        <c:crosses val="autoZero"/>
        <c:auto val="1"/>
        <c:lblAlgn val="ctr"/>
        <c:lblOffset val="100"/>
        <c:noMultiLvlLbl val="0"/>
      </c:catAx>
      <c:valAx>
        <c:axId val="773472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Tadpoles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675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2014-01-26T23:46:00Z</dcterms:created>
  <dcterms:modified xsi:type="dcterms:W3CDTF">2014-01-26T23:52:00Z</dcterms:modified>
</cp:coreProperties>
</file>